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911CA3">
        <w:rPr>
          <w:rFonts w:ascii="Arial" w:hAnsi="Arial" w:cs="Arial"/>
          <w:b/>
          <w:bCs/>
          <w:sz w:val="28"/>
        </w:rPr>
        <w:t>65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Pr="001123F0">
        <w:rPr>
          <w:b/>
          <w:sz w:val="22"/>
          <w:szCs w:val="22"/>
        </w:rPr>
        <w:t>PROFESSOR DE ENSINO FUNDAMENTAL DE ANOS INICIAIS E/OU EDUCAÇÃO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1657488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Veridiana Cardoso Dill</w:t>
            </w:r>
          </w:p>
          <w:p w:rsidR="00486ED2" w:rsidRPr="00855301" w:rsidRDefault="00486ED2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8100478604</w:t>
            </w:r>
          </w:p>
          <w:p w:rsidR="00486ED2" w:rsidRPr="00855301" w:rsidRDefault="00486ED2" w:rsidP="00911CA3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24B5B" w:rsidRPr="00751583" w:rsidTr="00513944">
        <w:trPr>
          <w:trHeight w:val="266"/>
        </w:trPr>
        <w:tc>
          <w:tcPr>
            <w:tcW w:w="701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1647216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Paula Fernanda Bays</w:t>
            </w:r>
          </w:p>
          <w:p w:rsidR="00424B5B" w:rsidRPr="00855301" w:rsidRDefault="00424B5B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2070411067</w:t>
            </w:r>
          </w:p>
          <w:p w:rsidR="00424B5B" w:rsidRDefault="00424B5B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24B5B" w:rsidRDefault="00424B5B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911CA3" w:rsidRPr="00751583" w:rsidTr="00513944">
        <w:trPr>
          <w:trHeight w:val="266"/>
        </w:trPr>
        <w:tc>
          <w:tcPr>
            <w:tcW w:w="701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1656415</w:t>
            </w:r>
          </w:p>
          <w:p w:rsidR="00911CA3" w:rsidRPr="00855301" w:rsidRDefault="00911CA3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Deise Franciele Naressi Dos Passos</w:t>
            </w:r>
          </w:p>
          <w:p w:rsidR="00911CA3" w:rsidRPr="00855301" w:rsidRDefault="00911CA3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5074389106</w:t>
            </w:r>
          </w:p>
          <w:p w:rsidR="00911CA3" w:rsidRDefault="00911CA3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911CA3" w:rsidRDefault="00911CA3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  <w:tr w:rsidR="00911CA3" w:rsidRPr="00751583" w:rsidTr="00513944">
        <w:trPr>
          <w:trHeight w:val="266"/>
        </w:trPr>
        <w:tc>
          <w:tcPr>
            <w:tcW w:w="701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1649630</w:t>
            </w:r>
          </w:p>
          <w:p w:rsidR="00911CA3" w:rsidRPr="00855301" w:rsidRDefault="00911CA3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Eliane Aparecida Rodrigues</w:t>
            </w:r>
          </w:p>
          <w:p w:rsidR="00911CA3" w:rsidRPr="00855301" w:rsidRDefault="00911CA3" w:rsidP="00424B5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4064654397</w:t>
            </w:r>
          </w:p>
          <w:p w:rsidR="00911CA3" w:rsidRDefault="00911CA3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911CA3" w:rsidRDefault="00911CA3" w:rsidP="00911CA3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911CA3" w:rsidRDefault="00911CA3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09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2111F2"/>
    <w:rsid w:val="00243F4A"/>
    <w:rsid w:val="00252A24"/>
    <w:rsid w:val="00272AB3"/>
    <w:rsid w:val="00290B06"/>
    <w:rsid w:val="00350066"/>
    <w:rsid w:val="003747E2"/>
    <w:rsid w:val="003B27E4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B613E"/>
    <w:rsid w:val="006C054D"/>
    <w:rsid w:val="006E3F3B"/>
    <w:rsid w:val="006E4259"/>
    <w:rsid w:val="00700B36"/>
    <w:rsid w:val="00751583"/>
    <w:rsid w:val="007872CC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F7DAF"/>
    <w:rsid w:val="00B37695"/>
    <w:rsid w:val="00B7213C"/>
    <w:rsid w:val="00BD59B4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4ACCB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F1F30-62FF-4A55-B169-E0DF6B5F9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2025-07-22T14:41:00Z</cp:lastPrinted>
  <dcterms:created xsi:type="dcterms:W3CDTF">2025-09-08T13:51:00Z</dcterms:created>
  <dcterms:modified xsi:type="dcterms:W3CDTF">2025-09-09T11:13:00Z</dcterms:modified>
</cp:coreProperties>
</file>